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F096" w14:textId="04098DE2" w:rsidR="00A86BB1" w:rsidRPr="00447A8A" w:rsidRDefault="0031753B" w:rsidP="005A7951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</w:pPr>
      <w:r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IDEES/REPTES </w:t>
      </w:r>
      <w:r w:rsidR="001B7EF7"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 xml:space="preserve"> PER A COL·LABORACIÓ </w:t>
      </w:r>
      <w:r w:rsidR="00A86BB1" w:rsidRPr="00447A8A">
        <w:rPr>
          <w:rFonts w:ascii="Berlin Sans FB Demi" w:hAnsi="Berlin Sans FB Demi"/>
          <w:b/>
          <w:bCs/>
          <w:iCs/>
          <w:color w:val="0070C0"/>
          <w:sz w:val="23"/>
          <w:szCs w:val="23"/>
          <w:lang w:val="ca-ES"/>
        </w:rPr>
        <w:t>SAFOR SALUT</w:t>
      </w:r>
    </w:p>
    <w:p w14:paraId="3E3564CA" w14:textId="269C04C6" w:rsidR="001B7EF7" w:rsidRPr="00447A8A" w:rsidRDefault="00447A8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447A8A">
        <w:rPr>
          <w:rFonts w:ascii="Arial" w:hAnsi="Arial" w:cs="Arial"/>
          <w:color w:val="000000"/>
          <w:lang w:val="ca-ES"/>
        </w:rPr>
        <w:t xml:space="preserve">Aquest </w:t>
      </w:r>
      <w:r w:rsidR="00097213" w:rsidRPr="00447A8A">
        <w:rPr>
          <w:rFonts w:ascii="Arial" w:hAnsi="Arial" w:cs="Arial"/>
          <w:color w:val="000000"/>
          <w:lang w:val="ca-ES"/>
        </w:rPr>
        <w:t>formulari té com a objectiu</w:t>
      </w:r>
      <w:r w:rsidR="001B7EF7" w:rsidRPr="00447A8A">
        <w:rPr>
          <w:rFonts w:ascii="Arial" w:hAnsi="Arial" w:cs="Arial"/>
          <w:color w:val="000000"/>
          <w:lang w:val="ca-ES"/>
        </w:rPr>
        <w:t xml:space="preserve"> </w:t>
      </w:r>
      <w:r w:rsidRPr="00447A8A">
        <w:rPr>
          <w:rFonts w:ascii="Arial" w:hAnsi="Arial" w:cs="Arial"/>
          <w:color w:val="000000"/>
          <w:lang w:val="ca-ES"/>
        </w:rPr>
        <w:t>recollir</w:t>
      </w:r>
      <w:r w:rsidR="001B7EF7" w:rsidRPr="00447A8A">
        <w:rPr>
          <w:rFonts w:ascii="Arial" w:hAnsi="Arial" w:cs="Arial"/>
          <w:color w:val="000000"/>
          <w:lang w:val="ca-ES"/>
        </w:rPr>
        <w:t xml:space="preserve"> idees d'investigació i innovació per a ser dutes a terme</w:t>
      </w:r>
      <w:r w:rsidR="00A86BB1" w:rsidRPr="00447A8A">
        <w:rPr>
          <w:rFonts w:ascii="Arial" w:hAnsi="Arial" w:cs="Arial"/>
          <w:color w:val="000000"/>
          <w:lang w:val="ca-ES"/>
        </w:rPr>
        <w:t xml:space="preserve"> en col·laboració</w:t>
      </w:r>
      <w:r w:rsidR="001B7EF7" w:rsidRPr="00447A8A">
        <w:rPr>
          <w:rFonts w:ascii="Arial" w:hAnsi="Arial" w:cs="Arial"/>
          <w:color w:val="000000"/>
          <w:lang w:val="ca-ES"/>
        </w:rPr>
        <w:t xml:space="preserve">. </w:t>
      </w:r>
    </w:p>
    <w:p w14:paraId="3E3564CB" w14:textId="77777777" w:rsidR="001B7EF7" w:rsidRPr="00447A8A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val="ca-ES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447A8A" w14:paraId="3E3564CD" w14:textId="77777777" w:rsidTr="005A7951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447A8A" w:rsidRDefault="00A86BB1" w:rsidP="008314E2">
            <w:pPr>
              <w:spacing w:after="0"/>
              <w:rPr>
                <w:rFonts w:ascii="Arial" w:hAnsi="Arial" w:cs="Arial"/>
                <w:b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Persona</w:t>
            </w:r>
            <w:r w:rsidR="001B7EF7" w:rsidRPr="00447A8A">
              <w:rPr>
                <w:rFonts w:ascii="Arial" w:hAnsi="Arial" w:cs="Arial"/>
                <w:b/>
                <w:bCs/>
                <w:lang w:val="ca-ES"/>
              </w:rPr>
              <w:t xml:space="preserve"> Responsable</w:t>
            </w:r>
          </w:p>
        </w:tc>
      </w:tr>
      <w:tr w:rsidR="001B7EF7" w:rsidRPr="00447A8A" w14:paraId="3E3564D2" w14:textId="77777777" w:rsidTr="005A7951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447A8A" w:rsidRDefault="001B7EF7" w:rsidP="008314E2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Nom:</w:t>
            </w:r>
            <w:r w:rsidRPr="00447A8A">
              <w:rPr>
                <w:rFonts w:ascii="Arial" w:hAnsi="Arial" w:cs="Arial"/>
                <w:bCs/>
                <w:lang w:val="ca-ES"/>
              </w:rPr>
              <w:t xml:space="preserve"> </w:t>
            </w:r>
          </w:p>
          <w:p w14:paraId="3E3564CF" w14:textId="35998A4E" w:rsidR="001B7EF7" w:rsidRPr="00447A8A" w:rsidRDefault="00A86BB1" w:rsidP="008314E2">
            <w:pPr>
              <w:rPr>
                <w:rFonts w:ascii="Arial" w:hAnsi="Arial" w:cs="Arial"/>
                <w:noProof/>
                <w:color w:val="000000"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Empresa</w:t>
            </w:r>
            <w:r w:rsidR="00B10012" w:rsidRPr="00447A8A">
              <w:rPr>
                <w:rFonts w:ascii="Arial" w:hAnsi="Arial" w:cs="Arial"/>
                <w:b/>
                <w:bCs/>
                <w:lang w:val="ca-ES"/>
              </w:rPr>
              <w:t>/institució</w:t>
            </w:r>
            <w:r w:rsidR="001B7EF7" w:rsidRPr="00447A8A">
              <w:rPr>
                <w:rFonts w:ascii="Arial" w:hAnsi="Arial" w:cs="Arial"/>
                <w:bCs/>
                <w:lang w:val="ca-ES"/>
              </w:rPr>
              <w:t>:</w:t>
            </w:r>
            <w:r w:rsidR="001B7EF7" w:rsidRPr="00447A8A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  <w:p w14:paraId="3E3564D0" w14:textId="373B1F3D" w:rsidR="001B7EF7" w:rsidRPr="00447A8A" w:rsidRDefault="00B10012" w:rsidP="008314E2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  <w:r w:rsidR="001B7EF7" w:rsidRPr="00447A8A">
              <w:rPr>
                <w:rFonts w:ascii="Arial" w:hAnsi="Arial" w:cs="Arial"/>
                <w:b/>
                <w:bCs/>
                <w:lang w:val="ca-ES"/>
              </w:rPr>
              <w:t>:</w:t>
            </w:r>
            <w:r w:rsidR="001B7EF7" w:rsidRPr="00447A8A">
              <w:rPr>
                <w:rFonts w:ascii="Arial" w:hAnsi="Arial" w:cs="Arial"/>
                <w:b/>
                <w:noProof/>
                <w:color w:val="000000"/>
                <w:lang w:val="ca-ES"/>
              </w:rPr>
              <w:t xml:space="preserve"> </w:t>
            </w:r>
          </w:p>
          <w:p w14:paraId="3E3564D1" w14:textId="1BBC711D" w:rsidR="001B7EF7" w:rsidRPr="00447A8A" w:rsidRDefault="001B7EF7" w:rsidP="000413F5">
            <w:pPr>
              <w:rPr>
                <w:rFonts w:ascii="Arial" w:hAnsi="Arial" w:cs="Arial"/>
                <w:bCs/>
                <w:lang w:val="ca-ES"/>
              </w:rPr>
            </w:pPr>
            <w:r w:rsidRPr="00447A8A">
              <w:rPr>
                <w:rFonts w:ascii="Arial" w:hAnsi="Arial" w:cs="Arial"/>
                <w:b/>
                <w:bCs/>
                <w:lang w:val="ca-ES"/>
              </w:rPr>
              <w:t>Telèfon:</w:t>
            </w:r>
            <w:r w:rsidRPr="00447A8A">
              <w:rPr>
                <w:rFonts w:ascii="Arial" w:hAnsi="Arial" w:cs="Arial"/>
                <w:noProof/>
                <w:color w:val="000000"/>
                <w:lang w:val="ca-ES"/>
              </w:rPr>
              <w:t xml:space="preserve"> </w:t>
            </w:r>
          </w:p>
        </w:tc>
      </w:tr>
    </w:tbl>
    <w:p w14:paraId="6CFB187D" w14:textId="77777777" w:rsidR="0031753B" w:rsidRPr="00447A8A" w:rsidRDefault="0031753B" w:rsidP="00CE753D">
      <w:pPr>
        <w:jc w:val="both"/>
        <w:rPr>
          <w:rFonts w:ascii="Arial" w:eastAsia="Calibri" w:hAnsi="Arial" w:cs="Arial"/>
          <w:b/>
          <w:lang w:val="ca-ES" w:eastAsia="en-US"/>
        </w:rPr>
      </w:pPr>
    </w:p>
    <w:p w14:paraId="3E3564D4" w14:textId="0FC44D85" w:rsidR="00CE753D" w:rsidRPr="00447A8A" w:rsidRDefault="00D412AC" w:rsidP="00CE753D">
      <w:pPr>
        <w:jc w:val="both"/>
        <w:rPr>
          <w:rFonts w:ascii="Arial" w:eastAsia="Calibri" w:hAnsi="Arial" w:cs="Arial"/>
          <w:i/>
          <w:lang w:val="ca-ES" w:eastAsia="en-US"/>
        </w:rPr>
      </w:pPr>
      <w:r w:rsidRPr="00447A8A">
        <w:rPr>
          <w:rFonts w:ascii="Arial" w:eastAsia="Calibri" w:hAnsi="Arial" w:cs="Arial"/>
          <w:b/>
          <w:lang w:val="ca-ES" w:eastAsia="en-US"/>
        </w:rPr>
        <w:t>IDEA</w:t>
      </w:r>
      <w:r w:rsidR="00CE753D" w:rsidRPr="00447A8A">
        <w:rPr>
          <w:rFonts w:ascii="Arial" w:eastAsia="Calibri" w:hAnsi="Arial" w:cs="Arial"/>
          <w:b/>
          <w:lang w:val="ca-ES" w:eastAsia="en-US"/>
        </w:rPr>
        <w:t>S</w:t>
      </w:r>
      <w:r w:rsidRPr="00447A8A">
        <w:rPr>
          <w:rFonts w:ascii="Arial" w:eastAsia="Calibri" w:hAnsi="Arial" w:cs="Arial"/>
          <w:b/>
          <w:lang w:val="ca-ES" w:eastAsia="en-US"/>
        </w:rPr>
        <w:t>/REPTES</w:t>
      </w:r>
      <w:r w:rsidR="00447A8A" w:rsidRPr="00447A8A">
        <w:rPr>
          <w:rFonts w:ascii="Arial" w:eastAsia="Calibri" w:hAnsi="Arial" w:cs="Arial"/>
          <w:b/>
          <w:lang w:val="ca-ES" w:eastAsia="en-US"/>
        </w:rPr>
        <w:t xml:space="preserve"> PER A PROJECTES </w:t>
      </w:r>
      <w:proofErr w:type="spellStart"/>
      <w:r w:rsidR="00447A8A" w:rsidRPr="00447A8A">
        <w:rPr>
          <w:rFonts w:ascii="Arial" w:eastAsia="Calibri" w:hAnsi="Arial" w:cs="Arial"/>
          <w:b/>
          <w:lang w:val="ca-ES" w:eastAsia="en-US"/>
        </w:rPr>
        <w:t>D'R</w:t>
      </w:r>
      <w:r w:rsidR="00CE753D" w:rsidRPr="00447A8A">
        <w:rPr>
          <w:rFonts w:ascii="Arial" w:eastAsia="Calibri" w:hAnsi="Arial" w:cs="Arial"/>
          <w:b/>
          <w:lang w:val="ca-ES" w:eastAsia="en-US"/>
        </w:rPr>
        <w:t>+D+i</w:t>
      </w:r>
      <w:proofErr w:type="spellEnd"/>
      <w:r w:rsidR="00CE753D" w:rsidRPr="00447A8A">
        <w:rPr>
          <w:rFonts w:ascii="Arial" w:eastAsia="Calibri" w:hAnsi="Arial" w:cs="Arial"/>
          <w:b/>
          <w:lang w:val="ca-ES" w:eastAsia="en-US"/>
        </w:rPr>
        <w:t xml:space="preserve">. </w:t>
      </w:r>
      <w:r w:rsidR="00097213" w:rsidRPr="00447A8A">
        <w:rPr>
          <w:rFonts w:ascii="Arial" w:eastAsia="Calibri" w:hAnsi="Arial" w:cs="Arial"/>
          <w:i/>
          <w:lang w:val="ca-ES" w:eastAsia="en-US"/>
        </w:rPr>
        <w:t xml:space="preserve">Ha d'incloure: Idea de projecte i/o </w:t>
      </w:r>
      <w:r w:rsidR="00CE753D" w:rsidRPr="00447A8A">
        <w:rPr>
          <w:rFonts w:ascii="Arial" w:eastAsia="Calibri" w:hAnsi="Arial" w:cs="Arial"/>
          <w:i/>
          <w:lang w:val="ca-ES" w:eastAsia="en-US"/>
        </w:rPr>
        <w:t xml:space="preserve">descripció del resultat: avantatges, aplicacions, estat de la protecció i estat de desenvolupament, col·laboració </w:t>
      </w:r>
      <w:r w:rsidR="00447A8A">
        <w:rPr>
          <w:rFonts w:ascii="Arial" w:eastAsia="Calibri" w:hAnsi="Arial" w:cs="Arial"/>
          <w:i/>
          <w:lang w:val="ca-ES" w:eastAsia="en-US"/>
        </w:rPr>
        <w:t>que es busca</w:t>
      </w:r>
      <w:r w:rsidR="00CE753D" w:rsidRPr="00447A8A">
        <w:rPr>
          <w:rFonts w:ascii="Arial" w:eastAsia="Calibri" w:hAnsi="Arial" w:cs="Arial"/>
          <w:i/>
          <w:lang w:val="ca-ES" w:eastAsia="en-US"/>
        </w:rPr>
        <w:t xml:space="preserve"> i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753D" w:rsidRPr="00447A8A" w14:paraId="3E3564D7" w14:textId="77777777" w:rsidTr="005A7951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447A8A" w:rsidRDefault="00CE753D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Títol del Projecte</w:t>
            </w:r>
            <w:r w:rsidR="00F135B3" w:rsidRPr="00447A8A">
              <w:rPr>
                <w:rFonts w:ascii="Arial" w:eastAsia="Calibri" w:hAnsi="Arial" w:cs="Arial"/>
                <w:b/>
                <w:lang w:val="ca-ES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DA" w14:textId="77777777" w:rsidTr="005A7951">
        <w:trPr>
          <w:trHeight w:val="443"/>
        </w:trPr>
        <w:tc>
          <w:tcPr>
            <w:tcW w:w="3119" w:type="dxa"/>
            <w:vAlign w:val="center"/>
          </w:tcPr>
          <w:p w14:paraId="7AE27342" w14:textId="026519C9" w:rsidR="00CE753D" w:rsidRPr="00447A8A" w:rsidRDefault="00DB1EA1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hyperlink r:id="rId7" w:history="1">
              <w:r w:rsidR="0031753B" w:rsidRPr="00DB1EA1">
                <w:rPr>
                  <w:rStyle w:val="Hipervnculo"/>
                  <w:rFonts w:ascii="Arial" w:eastAsia="Calibri" w:hAnsi="Arial" w:cs="Arial"/>
                  <w:b/>
                  <w:lang w:val="ca-ES" w:eastAsia="en-US"/>
                </w:rPr>
                <w:t>Repte AVI</w:t>
              </w:r>
            </w:hyperlink>
            <w:bookmarkStart w:id="0" w:name="_GoBack"/>
            <w:bookmarkEnd w:id="0"/>
          </w:p>
          <w:p w14:paraId="3E3564D8" w14:textId="55B77A7A" w:rsidR="0031753B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</w:p>
        </w:tc>
        <w:tc>
          <w:tcPr>
            <w:tcW w:w="5953" w:type="dxa"/>
            <w:vAlign w:val="center"/>
          </w:tcPr>
          <w:p w14:paraId="3E3564D9" w14:textId="304838A8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0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DE" w14:textId="046E7507" w:rsidR="00CE753D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Resum no confidencial del Projecte/idea innovadora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447A8A" w:rsidRDefault="00CE753D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3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E1" w14:textId="23BAA500" w:rsidR="00CE753D" w:rsidRPr="00447A8A" w:rsidRDefault="0031753B" w:rsidP="00CE753D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Avantatges i aplicacions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447A8A" w:rsidRDefault="008C38D6" w:rsidP="00CE753D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CE753D" w:rsidRPr="00447A8A" w14:paraId="3E3564E6" w14:textId="77777777" w:rsidTr="005A7951">
        <w:trPr>
          <w:trHeight w:val="959"/>
        </w:trPr>
        <w:tc>
          <w:tcPr>
            <w:tcW w:w="3119" w:type="dxa"/>
            <w:vAlign w:val="center"/>
          </w:tcPr>
          <w:p w14:paraId="3E3564E4" w14:textId="7803EB53" w:rsidR="00CE753D" w:rsidRPr="00447A8A" w:rsidRDefault="0031753B" w:rsidP="00A86BB1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>Estat de desenvolupament i de protecció si escau</w:t>
            </w:r>
          </w:p>
        </w:tc>
        <w:tc>
          <w:tcPr>
            <w:tcW w:w="5953" w:type="dxa"/>
            <w:vAlign w:val="center"/>
          </w:tcPr>
          <w:p w14:paraId="3E3564E5" w14:textId="1EABA28E" w:rsidR="00B10012" w:rsidRPr="00447A8A" w:rsidRDefault="00B10012" w:rsidP="000413F5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</w:p>
        </w:tc>
      </w:tr>
      <w:tr w:rsidR="0031753B" w:rsidRPr="00447A8A" w14:paraId="7E3DA3C2" w14:textId="77777777" w:rsidTr="005A7951">
        <w:trPr>
          <w:trHeight w:val="959"/>
        </w:trPr>
        <w:tc>
          <w:tcPr>
            <w:tcW w:w="3119" w:type="dxa"/>
          </w:tcPr>
          <w:p w14:paraId="2B6C1607" w14:textId="0FE503E9" w:rsidR="0031753B" w:rsidRPr="00447A8A" w:rsidRDefault="0031753B" w:rsidP="00447A8A">
            <w:pPr>
              <w:jc w:val="center"/>
              <w:rPr>
                <w:rFonts w:ascii="Arial" w:eastAsia="Calibri" w:hAnsi="Arial" w:cs="Arial"/>
                <w:b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 xml:space="preserve">Col·laboració </w:t>
            </w:r>
            <w:r w:rsidR="00447A8A">
              <w:rPr>
                <w:rFonts w:ascii="Arial" w:eastAsia="Calibri" w:hAnsi="Arial" w:cs="Arial"/>
                <w:b/>
                <w:lang w:val="ca-ES" w:eastAsia="en-US"/>
              </w:rPr>
              <w:t>que es busca</w:t>
            </w:r>
            <w:r w:rsidRPr="00447A8A">
              <w:rPr>
                <w:rFonts w:ascii="Arial" w:eastAsia="Calibri" w:hAnsi="Arial" w:cs="Arial"/>
                <w:b/>
                <w:lang w:val="ca-ES" w:eastAsia="en-US"/>
              </w:rPr>
              <w:t xml:space="preserve"> i perfil de soci amb el qual es desitja col·laborar</w:t>
            </w:r>
          </w:p>
        </w:tc>
        <w:tc>
          <w:tcPr>
            <w:tcW w:w="5953" w:type="dxa"/>
          </w:tcPr>
          <w:p w14:paraId="2BEB8E24" w14:textId="77777777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 xml:space="preserve">Empreses: </w:t>
            </w:r>
          </w:p>
          <w:p w14:paraId="06B8BDB1" w14:textId="77777777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 xml:space="preserve">Hospital: </w:t>
            </w:r>
          </w:p>
          <w:p w14:paraId="245C267F" w14:textId="7851F521" w:rsidR="0031753B" w:rsidRPr="00447A8A" w:rsidRDefault="0031753B" w:rsidP="0031753B">
            <w:pPr>
              <w:jc w:val="both"/>
              <w:rPr>
                <w:rFonts w:ascii="Arial" w:eastAsia="Calibri" w:hAnsi="Arial" w:cs="Arial"/>
                <w:lang w:val="ca-ES" w:eastAsia="en-US"/>
              </w:rPr>
            </w:pPr>
            <w:r w:rsidRPr="00447A8A">
              <w:rPr>
                <w:rFonts w:ascii="Arial" w:eastAsia="Calibri" w:hAnsi="Arial" w:cs="Arial"/>
                <w:lang w:val="ca-ES"/>
              </w:rPr>
              <w:t>UPV:</w:t>
            </w:r>
          </w:p>
        </w:tc>
      </w:tr>
    </w:tbl>
    <w:p w14:paraId="3E3564E7" w14:textId="6169A528" w:rsidR="00A86BB1" w:rsidRPr="00447A8A" w:rsidRDefault="0031753B" w:rsidP="00CE753D">
      <w:pPr>
        <w:jc w:val="both"/>
        <w:rPr>
          <w:rFonts w:ascii="Arial" w:eastAsia="Calibri" w:hAnsi="Arial" w:cs="Arial"/>
          <w:i/>
          <w:sz w:val="18"/>
          <w:szCs w:val="18"/>
          <w:lang w:val="ca-ES" w:eastAsia="en-US"/>
        </w:rPr>
      </w:pPr>
      <w:r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r w:rsidR="00CE753D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(Crear una taula per a cada projecte</w:t>
      </w:r>
      <w:r w:rsid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</w:t>
      </w:r>
      <w:proofErr w:type="spellStart"/>
      <w:r w:rsidR="00447A8A">
        <w:rPr>
          <w:rFonts w:ascii="Arial" w:eastAsia="Calibri" w:hAnsi="Arial" w:cs="Arial"/>
          <w:i/>
          <w:sz w:val="18"/>
          <w:szCs w:val="18"/>
          <w:lang w:val="ca-ES" w:eastAsia="en-US"/>
        </w:rPr>
        <w:t>d'R</w:t>
      </w:r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+D+i</w:t>
      </w:r>
      <w:proofErr w:type="spellEnd"/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que</w:t>
      </w:r>
      <w:r w:rsidR="0009721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es </w:t>
      </w:r>
      <w:proofErr w:type="spellStart"/>
      <w:r w:rsidR="0009721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vulga</w:t>
      </w:r>
      <w:proofErr w:type="spellEnd"/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 </w:t>
      </w:r>
      <w:r w:rsidR="00F135B3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proposar</w:t>
      </w:r>
      <w:r w:rsidR="00BB7977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 xml:space="preserve"> i envia aquest document al punt de contacte més afí a la teua empresa o institució</w:t>
      </w:r>
      <w:r w:rsidR="00402846" w:rsidRPr="00447A8A">
        <w:rPr>
          <w:rFonts w:ascii="Arial" w:eastAsia="Calibri" w:hAnsi="Arial" w:cs="Arial"/>
          <w:i/>
          <w:sz w:val="18"/>
          <w:szCs w:val="18"/>
          <w:lang w:val="ca-ES" w:eastAsia="en-US"/>
        </w:rPr>
        <w:t>)</w:t>
      </w:r>
    </w:p>
    <w:p w14:paraId="5EA7D0FD" w14:textId="77777777" w:rsidR="00B10012" w:rsidRPr="00447A8A" w:rsidRDefault="00B10012" w:rsidP="00B10012">
      <w:pPr>
        <w:jc w:val="both"/>
        <w:rPr>
          <w:rFonts w:ascii="Arial" w:hAnsi="Arial" w:cs="Arial"/>
          <w:sz w:val="18"/>
          <w:szCs w:val="18"/>
          <w:lang w:val="ca-ES" w:eastAsia="en-US"/>
        </w:rPr>
      </w:pPr>
      <w:r w:rsidRPr="00447A8A">
        <w:rPr>
          <w:rFonts w:cs="Arial"/>
          <w:b/>
          <w:szCs w:val="24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4"/>
      <w:r w:rsidRPr="00447A8A">
        <w:rPr>
          <w:rFonts w:cs="Arial"/>
          <w:b/>
          <w:szCs w:val="24"/>
          <w:lang w:val="ca-ES"/>
        </w:rPr>
        <w:instrText xml:space="preserve"> FORMCHECKBOX </w:instrText>
      </w:r>
      <w:r w:rsidR="00DB1EA1">
        <w:rPr>
          <w:rFonts w:cs="Arial"/>
          <w:b/>
          <w:szCs w:val="24"/>
          <w:lang w:val="ca-ES"/>
        </w:rPr>
      </w:r>
      <w:r w:rsidR="00DB1EA1">
        <w:rPr>
          <w:rFonts w:cs="Arial"/>
          <w:b/>
          <w:szCs w:val="24"/>
          <w:lang w:val="ca-ES"/>
        </w:rPr>
        <w:fldChar w:fldCharType="separate"/>
      </w:r>
      <w:r w:rsidRPr="00447A8A">
        <w:rPr>
          <w:rFonts w:cs="Arial"/>
          <w:b/>
          <w:szCs w:val="24"/>
          <w:lang w:val="ca-ES"/>
        </w:rPr>
        <w:fldChar w:fldCharType="end"/>
      </w:r>
      <w:bookmarkEnd w:id="1"/>
      <w:r w:rsidRPr="00447A8A">
        <w:rPr>
          <w:rFonts w:cs="Arial"/>
          <w:b/>
          <w:szCs w:val="24"/>
          <w:lang w:val="ca-ES"/>
        </w:rPr>
        <w:t xml:space="preserve"> </w:t>
      </w:r>
      <w:r w:rsidRPr="00447A8A">
        <w:rPr>
          <w:rFonts w:ascii="Arial" w:hAnsi="Arial" w:cs="Arial"/>
          <w:sz w:val="18"/>
          <w:szCs w:val="18"/>
          <w:lang w:val="ca-ES"/>
        </w:rPr>
        <w:t>Amb l'enviament d'aquest formulari accepte la cessió, l'ús i tractament de les dades per part de les institucions participants únicament per a facilitar la conformació d'equips entorn d'expressions d'interès. Les institucions es comprometen a complir en tot moment amb la legislació vigent en matèria de protecció de dades de caràcter personal.</w:t>
      </w:r>
    </w:p>
    <w:p w14:paraId="77E75D22" w14:textId="77777777" w:rsidR="0031753B" w:rsidRPr="00447A8A" w:rsidRDefault="0031753B" w:rsidP="00097213">
      <w:pPr>
        <w:rPr>
          <w:rFonts w:ascii="Arial" w:hAnsi="Arial" w:cs="Arial"/>
          <w:b/>
          <w:bCs/>
          <w:lang w:val="ca-ES" w:eastAsia="en-US"/>
        </w:rPr>
      </w:pPr>
    </w:p>
    <w:p w14:paraId="01ECC695" w14:textId="77777777" w:rsidR="0031753B" w:rsidRPr="00447A8A" w:rsidRDefault="0031753B" w:rsidP="00097213">
      <w:pPr>
        <w:rPr>
          <w:rFonts w:ascii="Arial" w:hAnsi="Arial" w:cs="Arial"/>
          <w:b/>
          <w:bCs/>
          <w:lang w:val="ca-ES" w:eastAsia="en-US"/>
        </w:rPr>
      </w:pPr>
    </w:p>
    <w:p w14:paraId="77536F3B" w14:textId="77777777" w:rsidR="00097213" w:rsidRPr="00447A8A" w:rsidRDefault="00097213" w:rsidP="00097213">
      <w:pPr>
        <w:rPr>
          <w:rFonts w:ascii="Arial" w:hAnsi="Arial" w:cs="Arial"/>
          <w:b/>
          <w:bCs/>
          <w:lang w:val="ca-ES" w:eastAsia="en-US"/>
        </w:rPr>
      </w:pPr>
      <w:r w:rsidRPr="00447A8A">
        <w:rPr>
          <w:rFonts w:ascii="Arial" w:hAnsi="Arial" w:cs="Arial"/>
          <w:b/>
          <w:bCs/>
          <w:lang w:val="ca-ES" w:eastAsia="en-US"/>
        </w:rPr>
        <w:t>Equip Safor Salut</w:t>
      </w:r>
    </w:p>
    <w:p w14:paraId="424AC201" w14:textId="77777777" w:rsidR="00B10012" w:rsidRPr="00447A8A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447A8A">
        <w:rPr>
          <w:rFonts w:ascii="Arial" w:hAnsi="Arial" w:cs="Arial"/>
          <w:sz w:val="18"/>
          <w:szCs w:val="18"/>
          <w:lang w:val="ca-ES"/>
        </w:rPr>
        <w:t xml:space="preserve">Campus de Gandia (UPV): Pilar Sánchez </w:t>
      </w:r>
      <w:hyperlink r:id="rId8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psanche@upv.es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, Neus Montoro </w:t>
      </w:r>
      <w:hyperlink r:id="rId9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niemones@upv.es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49016E83" w14:textId="77777777" w:rsidR="00B10012" w:rsidRPr="00447A8A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447A8A">
        <w:rPr>
          <w:rFonts w:ascii="Arial" w:hAnsi="Arial" w:cs="Arial"/>
          <w:sz w:val="18"/>
          <w:szCs w:val="18"/>
          <w:lang w:val="ca-ES"/>
        </w:rPr>
        <w:t xml:space="preserve">FISABIO-DS Gandia: María Prada </w:t>
      </w:r>
      <w:r w:rsidRPr="00447A8A">
        <w:rPr>
          <w:rStyle w:val="Hipervnculo"/>
          <w:rFonts w:ascii="Arial" w:hAnsi="Arial" w:cs="Arial"/>
          <w:sz w:val="18"/>
          <w:szCs w:val="18"/>
          <w:lang w:val="ca-ES"/>
        </w:rPr>
        <w:t>prada_marmar@gva.es</w:t>
      </w:r>
      <w:r w:rsidRPr="00447A8A">
        <w:rPr>
          <w:rFonts w:ascii="Arial" w:hAnsi="Arial" w:cs="Arial"/>
          <w:sz w:val="18"/>
          <w:szCs w:val="18"/>
          <w:lang w:val="ca-ES"/>
        </w:rPr>
        <w:t xml:space="preserve"> , Amparo Arlandis </w:t>
      </w:r>
      <w:hyperlink r:id="rId10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arlandis_ampviy@gva.es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, Elena Carrió </w:t>
      </w:r>
      <w:hyperlink r:id="rId11" w:history="1">
        <w:r w:rsidRPr="00447A8A">
          <w:rPr>
            <w:rStyle w:val="Hipervnculo"/>
            <w:rFonts w:ascii="Arial" w:hAnsi="Arial" w:cs="Arial"/>
            <w:sz w:val="18"/>
            <w:szCs w:val="18"/>
            <w:lang w:val="ca-ES"/>
          </w:rPr>
          <w:t>carrio_elearg@gva.es</w:t>
        </w:r>
      </w:hyperlink>
      <w:r w:rsidRPr="00447A8A">
        <w:rPr>
          <w:rFonts w:ascii="Arial" w:hAnsi="Arial" w:cs="Arial"/>
          <w:sz w:val="18"/>
          <w:szCs w:val="18"/>
          <w:lang w:val="ca-ES"/>
        </w:rPr>
        <w:t xml:space="preserve"> </w:t>
      </w:r>
    </w:p>
    <w:p w14:paraId="56F982BC" w14:textId="4C221FEE" w:rsidR="00B10012" w:rsidRPr="00447A8A" w:rsidRDefault="00B10012" w:rsidP="00B10012">
      <w:pPr>
        <w:spacing w:after="0" w:line="240" w:lineRule="auto"/>
        <w:rPr>
          <w:rFonts w:ascii="Arial" w:hAnsi="Arial" w:cs="Arial"/>
          <w:sz w:val="18"/>
          <w:szCs w:val="18"/>
          <w:lang w:val="ca-ES"/>
        </w:rPr>
      </w:pPr>
      <w:r w:rsidRPr="00447A8A">
        <w:rPr>
          <w:rFonts w:ascii="Arial" w:hAnsi="Arial" w:cs="Arial"/>
          <w:sz w:val="18"/>
          <w:szCs w:val="18"/>
          <w:lang w:val="ca-ES"/>
        </w:rPr>
        <w:t xml:space="preserve">Empreses-UNOI: </w:t>
      </w:r>
      <w:r w:rsidR="005A7951" w:rsidRPr="00465312">
        <w:rPr>
          <w:rFonts w:ascii="Arial" w:hAnsi="Arial" w:cs="Arial"/>
          <w:sz w:val="18"/>
          <w:szCs w:val="18"/>
        </w:rPr>
        <w:t xml:space="preserve">Fina López | </w:t>
      </w:r>
      <w:hyperlink r:id="rId12" w:history="1">
        <w:r w:rsidR="005A7951" w:rsidRPr="008E0CDB">
          <w:rPr>
            <w:rStyle w:val="Hipervnculo"/>
            <w:rFonts w:ascii="Arial" w:hAnsi="Arial" w:cs="Arial"/>
            <w:sz w:val="18"/>
            <w:szCs w:val="18"/>
          </w:rPr>
          <w:t>info@faesafor.com</w:t>
        </w:r>
      </w:hyperlink>
    </w:p>
    <w:p w14:paraId="39DD42AB" w14:textId="35E23652" w:rsidR="00A86BB1" w:rsidRPr="00447A8A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ca-ES"/>
        </w:rPr>
      </w:pPr>
    </w:p>
    <w:sectPr w:rsidR="00A86BB1" w:rsidRPr="00447A8A" w:rsidSect="009C67A3">
      <w:headerReference w:type="default" r:id="rId13"/>
      <w:footerReference w:type="default" r:id="rId14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E52DF" w14:textId="77777777" w:rsidR="002B7B9D" w:rsidRDefault="002B7B9D" w:rsidP="001B7EF7">
      <w:pPr>
        <w:spacing w:after="0" w:line="240" w:lineRule="auto"/>
      </w:pPr>
      <w:r>
        <w:separator/>
      </w:r>
    </w:p>
  </w:endnote>
  <w:endnote w:type="continuationSeparator" w:id="0">
    <w:p w14:paraId="2BDC528E" w14:textId="77777777" w:rsidR="002B7B9D" w:rsidRDefault="002B7B9D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7F215DB5" w:rsidR="00950F72" w:rsidRDefault="00FF53C1" w:rsidP="00FF53C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14DD0B" wp14:editId="064B1CD3">
          <wp:extent cx="2047875" cy="511968"/>
          <wp:effectExtent l="0" t="0" r="0" b="254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0E568" w14:textId="77777777" w:rsidR="002B7B9D" w:rsidRDefault="002B7B9D" w:rsidP="001B7EF7">
      <w:pPr>
        <w:spacing w:after="0" w:line="240" w:lineRule="auto"/>
      </w:pPr>
      <w:r>
        <w:separator/>
      </w:r>
    </w:p>
  </w:footnote>
  <w:footnote w:type="continuationSeparator" w:id="0">
    <w:p w14:paraId="6C2FFF5F" w14:textId="77777777" w:rsidR="002B7B9D" w:rsidRDefault="002B7B9D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E" w14:textId="47BEDAD0" w:rsidR="001B7EF7" w:rsidRDefault="009C67A3" w:rsidP="005A7951">
    <w:pPr>
      <w:pStyle w:val="Encabezado"/>
      <w:tabs>
        <w:tab w:val="clear" w:pos="8504"/>
        <w:tab w:val="left" w:pos="4185"/>
        <w:tab w:val="right" w:pos="9639"/>
      </w:tabs>
      <w:ind w:right="-28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7F3EF64" wp14:editId="2433A858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339840" cy="771525"/>
          <wp:effectExtent l="0" t="0" r="381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B7EF7"/>
    <w:rsid w:val="001C1AAA"/>
    <w:rsid w:val="001C746E"/>
    <w:rsid w:val="00213FAD"/>
    <w:rsid w:val="002A5542"/>
    <w:rsid w:val="002B7B9D"/>
    <w:rsid w:val="002C53D4"/>
    <w:rsid w:val="0031753B"/>
    <w:rsid w:val="00320FFD"/>
    <w:rsid w:val="003422F0"/>
    <w:rsid w:val="00351484"/>
    <w:rsid w:val="00377919"/>
    <w:rsid w:val="003C08F0"/>
    <w:rsid w:val="003D24D9"/>
    <w:rsid w:val="00402846"/>
    <w:rsid w:val="0041081D"/>
    <w:rsid w:val="00447A8A"/>
    <w:rsid w:val="004D156B"/>
    <w:rsid w:val="004D6EDB"/>
    <w:rsid w:val="005002F1"/>
    <w:rsid w:val="00507EEC"/>
    <w:rsid w:val="00563559"/>
    <w:rsid w:val="005955B7"/>
    <w:rsid w:val="005A7951"/>
    <w:rsid w:val="005F5C6D"/>
    <w:rsid w:val="006331CB"/>
    <w:rsid w:val="006366CA"/>
    <w:rsid w:val="006543B6"/>
    <w:rsid w:val="00655CD4"/>
    <w:rsid w:val="00656D7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853EA7"/>
    <w:rsid w:val="00896047"/>
    <w:rsid w:val="008A10DB"/>
    <w:rsid w:val="008B2DB0"/>
    <w:rsid w:val="008C38D6"/>
    <w:rsid w:val="008E5B92"/>
    <w:rsid w:val="0093071D"/>
    <w:rsid w:val="00941ED1"/>
    <w:rsid w:val="009502EB"/>
    <w:rsid w:val="00950F72"/>
    <w:rsid w:val="009C67A3"/>
    <w:rsid w:val="009D62F9"/>
    <w:rsid w:val="00A16AA1"/>
    <w:rsid w:val="00A52334"/>
    <w:rsid w:val="00A6286D"/>
    <w:rsid w:val="00A82F6F"/>
    <w:rsid w:val="00A86BB1"/>
    <w:rsid w:val="00A91035"/>
    <w:rsid w:val="00AB32FF"/>
    <w:rsid w:val="00AB3B03"/>
    <w:rsid w:val="00AB4F2E"/>
    <w:rsid w:val="00AE4B57"/>
    <w:rsid w:val="00AF79D5"/>
    <w:rsid w:val="00B10012"/>
    <w:rsid w:val="00B46B5B"/>
    <w:rsid w:val="00B744C5"/>
    <w:rsid w:val="00BA4736"/>
    <w:rsid w:val="00BB74C2"/>
    <w:rsid w:val="00BB7977"/>
    <w:rsid w:val="00C0562C"/>
    <w:rsid w:val="00C96F19"/>
    <w:rsid w:val="00CE753D"/>
    <w:rsid w:val="00D412AC"/>
    <w:rsid w:val="00D54DDB"/>
    <w:rsid w:val="00D64E4A"/>
    <w:rsid w:val="00DB1EA1"/>
    <w:rsid w:val="00E754C5"/>
    <w:rsid w:val="00E85EF4"/>
    <w:rsid w:val="00EA1B2A"/>
    <w:rsid w:val="00F07EA9"/>
    <w:rsid w:val="00F135B3"/>
    <w:rsid w:val="00F23E6E"/>
    <w:rsid w:val="00F34FF9"/>
    <w:rsid w:val="00FB5D37"/>
    <w:rsid w:val="00FF52E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3564B5"/>
  <w15:docId w15:val="{527CC3B3-E5E2-4AA2-875D-7588116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che@upv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avi.es/wp-content/uploads/2019/12/ResultadosCEIEs_convocatoria2020.pdf" TargetMode="External"/><Relationship Id="rId12" Type="http://schemas.openxmlformats.org/officeDocument/2006/relationships/hyperlink" Target="mailto:info@faesafo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o_elearg@gv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landis_ampviy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mones@up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3</cp:revision>
  <cp:lastPrinted>2019-02-19T12:59:00Z</cp:lastPrinted>
  <dcterms:created xsi:type="dcterms:W3CDTF">2020-09-14T12:10:00Z</dcterms:created>
  <dcterms:modified xsi:type="dcterms:W3CDTF">2020-09-15T07:56:00Z</dcterms:modified>
</cp:coreProperties>
</file>